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25" w:rsidRPr="005F4C07" w:rsidRDefault="00197A25" w:rsidP="00197A25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sz w:val="28"/>
          <w:szCs w:val="28"/>
        </w:rPr>
        <w:t xml:space="preserve">Занятие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F4C07">
        <w:rPr>
          <w:rFonts w:ascii="Times New Roman" w:hAnsi="Times New Roman" w:cs="Times New Roman"/>
          <w:sz w:val="28"/>
          <w:szCs w:val="28"/>
        </w:rPr>
        <w:t>.   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F4C07">
        <w:rPr>
          <w:rFonts w:ascii="Times New Roman" w:hAnsi="Times New Roman" w:cs="Times New Roman"/>
          <w:sz w:val="28"/>
          <w:szCs w:val="28"/>
        </w:rPr>
        <w:t xml:space="preserve">.04.2020. </w:t>
      </w:r>
      <w:r w:rsidR="0014332F">
        <w:rPr>
          <w:rFonts w:ascii="Times New Roman" w:hAnsi="Times New Roman" w:cs="Times New Roman"/>
          <w:sz w:val="28"/>
          <w:szCs w:val="28"/>
        </w:rPr>
        <w:t>2 класс 2 группа</w:t>
      </w:r>
    </w:p>
    <w:p w:rsidR="00197A25" w:rsidRDefault="00197A25" w:rsidP="00197A25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sz w:val="28"/>
          <w:szCs w:val="28"/>
        </w:rPr>
        <w:t>Тема: Запись, разучивание и исполнение песен с использованием аккордов с баррэ и септаккордов.</w:t>
      </w:r>
    </w:p>
    <w:p w:rsidR="00942DF4" w:rsidRPr="005F4C07" w:rsidRDefault="00942DF4" w:rsidP="00197A25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  В  ОНЛАЙН</w:t>
      </w:r>
    </w:p>
    <w:p w:rsidR="00197A25" w:rsidRPr="008C7163" w:rsidRDefault="00197A25" w:rsidP="00197A25">
      <w:pPr>
        <w:ind w:left="66"/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color w:val="000000"/>
          <w:sz w:val="28"/>
          <w:szCs w:val="28"/>
        </w:rPr>
        <w:t xml:space="preserve">1.Повторение всех пройденных аккордов баррэ и </w:t>
      </w:r>
      <w:proofErr w:type="gramStart"/>
      <w:r w:rsidRPr="005F4C07">
        <w:rPr>
          <w:rFonts w:ascii="Times New Roman" w:hAnsi="Times New Roman" w:cs="Times New Roman"/>
          <w:color w:val="000000"/>
          <w:sz w:val="28"/>
          <w:szCs w:val="28"/>
        </w:rPr>
        <w:t>септ-аккордами</w:t>
      </w:r>
      <w:proofErr w:type="gramEnd"/>
      <w:r w:rsidRPr="005F4C07">
        <w:rPr>
          <w:rFonts w:ascii="Times New Roman" w:hAnsi="Times New Roman" w:cs="Times New Roman"/>
          <w:color w:val="000000"/>
          <w:sz w:val="28"/>
          <w:szCs w:val="28"/>
        </w:rPr>
        <w:t xml:space="preserve"> в приложении рекомендации </w:t>
      </w:r>
      <w:r w:rsidRPr="005F4C07">
        <w:rPr>
          <w:rFonts w:ascii="Times New Roman" w:hAnsi="Times New Roman" w:cs="Times New Roman"/>
          <w:b/>
          <w:sz w:val="28"/>
          <w:szCs w:val="28"/>
        </w:rPr>
        <w:t>«</w:t>
      </w:r>
      <w:r w:rsidRPr="005F4C07">
        <w:rPr>
          <w:rFonts w:ascii="Times New Roman" w:hAnsi="Times New Roman" w:cs="Times New Roman"/>
          <w:kern w:val="36"/>
          <w:sz w:val="28"/>
          <w:szCs w:val="28"/>
        </w:rPr>
        <w:t>Аккорды баррэ на гитаре</w:t>
      </w:r>
      <w:r w:rsidRPr="008C7163">
        <w:rPr>
          <w:rFonts w:ascii="Times New Roman" w:hAnsi="Times New Roman" w:cs="Times New Roman"/>
          <w:sz w:val="28"/>
          <w:szCs w:val="28"/>
        </w:rPr>
        <w:t>»</w:t>
      </w:r>
      <w:r w:rsidR="008C7163">
        <w:rPr>
          <w:rFonts w:ascii="Times New Roman" w:hAnsi="Times New Roman" w:cs="Times New Roman"/>
          <w:sz w:val="28"/>
          <w:szCs w:val="28"/>
        </w:rPr>
        <w:t xml:space="preserve"> и</w:t>
      </w:r>
      <w:r w:rsidR="008C7163" w:rsidRPr="008C7163">
        <w:rPr>
          <w:rFonts w:ascii="Times New Roman" w:hAnsi="Times New Roman" w:cs="Times New Roman"/>
          <w:sz w:val="28"/>
          <w:szCs w:val="28"/>
        </w:rPr>
        <w:t xml:space="preserve">  по фото</w:t>
      </w:r>
      <w:r w:rsidRPr="008C7163">
        <w:rPr>
          <w:rFonts w:ascii="Times New Roman" w:hAnsi="Times New Roman" w:cs="Times New Roman"/>
          <w:sz w:val="28"/>
          <w:szCs w:val="28"/>
        </w:rPr>
        <w:t>.</w:t>
      </w:r>
    </w:p>
    <w:p w:rsidR="0086144E" w:rsidRDefault="00197A25" w:rsidP="00197A25">
      <w:pPr>
        <w:ind w:left="66"/>
        <w:rPr>
          <w:rFonts w:ascii="Times New Roman" w:hAnsi="Times New Roman" w:cs="Times New Roman"/>
          <w:sz w:val="28"/>
          <w:szCs w:val="28"/>
        </w:rPr>
      </w:pPr>
      <w:r w:rsidRPr="006421DA">
        <w:rPr>
          <w:rFonts w:ascii="Times New Roman" w:hAnsi="Times New Roman" w:cs="Times New Roman"/>
          <w:sz w:val="28"/>
          <w:szCs w:val="28"/>
        </w:rPr>
        <w:t>2.</w:t>
      </w:r>
      <w:r w:rsidR="008435C2">
        <w:rPr>
          <w:rFonts w:ascii="Times New Roman" w:hAnsi="Times New Roman" w:cs="Times New Roman"/>
          <w:sz w:val="28"/>
          <w:szCs w:val="28"/>
        </w:rPr>
        <w:t xml:space="preserve">Новая песня из репертуара </w:t>
      </w:r>
      <w:proofErr w:type="spellStart"/>
      <w:r w:rsidR="008435C2">
        <w:rPr>
          <w:rFonts w:ascii="Times New Roman" w:hAnsi="Times New Roman" w:cs="Times New Roman"/>
          <w:sz w:val="28"/>
          <w:szCs w:val="28"/>
        </w:rPr>
        <w:t>В.Цоя</w:t>
      </w:r>
      <w:proofErr w:type="spellEnd"/>
      <w:r w:rsidR="008435C2">
        <w:rPr>
          <w:rFonts w:ascii="Times New Roman" w:hAnsi="Times New Roman" w:cs="Times New Roman"/>
          <w:sz w:val="28"/>
          <w:szCs w:val="28"/>
        </w:rPr>
        <w:t xml:space="preserve"> «Ночь»</w:t>
      </w:r>
      <w:r w:rsidR="00942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44E" w:rsidRPr="000622C0" w:rsidRDefault="000622C0" w:rsidP="00197A25">
      <w:pPr>
        <w:ind w:left="66"/>
        <w:rPr>
          <w:rStyle w:val="a5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6144E">
        <w:rPr>
          <w:rFonts w:ascii="Times New Roman" w:hAnsi="Times New Roman" w:cs="Times New Roman"/>
          <w:sz w:val="28"/>
          <w:szCs w:val="28"/>
        </w:rPr>
        <w:t xml:space="preserve">Прослушивание видеоверсии </w:t>
      </w:r>
      <w:hyperlink r:id="rId7" w:history="1">
        <w:r w:rsidR="0086144E">
          <w:rPr>
            <w:rStyle w:val="a5"/>
          </w:rPr>
          <w:t>https://reproduktor.net/kino/pesnja-noch/</w:t>
        </w:r>
      </w:hyperlink>
    </w:p>
    <w:p w:rsidR="000622C0" w:rsidRPr="000622C0" w:rsidRDefault="000622C0" w:rsidP="00197A25">
      <w:pPr>
        <w:ind w:left="66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2)</w:t>
      </w:r>
      <w:r w:rsidRPr="000622C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Прослушивание аудио версии в контакте </w:t>
      </w:r>
    </w:p>
    <w:p w:rsidR="009E12A8" w:rsidRPr="00906390" w:rsidRDefault="009E12A8" w:rsidP="009E12A8">
      <w:pPr>
        <w:shd w:val="clear" w:color="auto" w:fill="FFFFFF"/>
        <w:spacing w:after="225" w:line="240" w:lineRule="auto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информация о песне «Ночь»:</w:t>
      </w:r>
    </w:p>
    <w:p w:rsidR="009E12A8" w:rsidRPr="00906390" w:rsidRDefault="009E12A8" w:rsidP="0090639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9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вошла в пятый музыкальный альбом рок-группы «Кино» записанный на студии «</w:t>
      </w:r>
      <w:proofErr w:type="spellStart"/>
      <w:r w:rsidRPr="0090639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</w:t>
      </w:r>
      <w:proofErr w:type="spellEnd"/>
      <w:r w:rsidRPr="0090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1985 - 1986 </w:t>
      </w:r>
      <w:bookmarkStart w:id="0" w:name="_GoBack"/>
      <w:bookmarkEnd w:id="0"/>
      <w:r w:rsidRPr="0090639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годах.</w:t>
      </w:r>
    </w:p>
    <w:p w:rsidR="007D3A31" w:rsidRPr="00FF5AD6" w:rsidRDefault="009E12A8" w:rsidP="00906390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A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D3A31" w:rsidRPr="00FF5A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«Ночь» – песня группы «Кино» из одноименного альбома. Автор текста и музыки — Виктор Цой. В своих интервью Виктор говорил, что ночь является его любимым временем суток. Он видел в нём романтику и отмечал отсутствие отвлекающих факторов. В своём творчестве Цой неоднократно воспевал ночь, посвятив этому времени суток такие песни, как «Видели ночь» и «Спокойная ночь». Виктор Цой — Ночь — слушать Официальный клип «Кино» на песню «Ночь» снят не был. Композиция доступна для прослушивания в режиме онлайн с любительским видеорядом. Сохранилась также видеозапись акустического концерта в ДК «Железнодорожников», где Виктор исполнял рассматриваемую композицию под гитару. Оба варианта присутствуют в </w:t>
      </w:r>
      <w:proofErr w:type="spellStart"/>
      <w:r w:rsidR="007D3A31" w:rsidRPr="00FF5A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плей</w:t>
      </w:r>
      <w:proofErr w:type="spellEnd"/>
      <w:r w:rsidR="007D3A31" w:rsidRPr="00FF5A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-листе.</w:t>
      </w:r>
    </w:p>
    <w:p w:rsidR="007D3A31" w:rsidRPr="007D3A31" w:rsidRDefault="007D3A31" w:rsidP="007D3A31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D3A3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Источник: </w:t>
      </w:r>
      <w:hyperlink r:id="rId8" w:history="1">
        <w:r w:rsidRPr="007D3A31">
          <w:rPr>
            <w:rFonts w:ascii="Verdana" w:eastAsia="Times New Roman" w:hAnsi="Verdana" w:cs="Times New Roman"/>
            <w:color w:val="336699"/>
            <w:sz w:val="18"/>
            <w:szCs w:val="18"/>
            <w:u w:val="single"/>
            <w:lang w:eastAsia="ru-RU"/>
          </w:rPr>
          <w:t>https://reproduktor.net/kino/pesnja-noch/</w:t>
        </w:r>
      </w:hyperlink>
    </w:p>
    <w:p w:rsidR="00843DE8" w:rsidRPr="00FF5AD6" w:rsidRDefault="0086144E" w:rsidP="0086144E">
      <w:pPr>
        <w:rPr>
          <w:rFonts w:ascii="Times New Roman" w:hAnsi="Times New Roman" w:cs="Times New Roman"/>
          <w:i/>
          <w:sz w:val="28"/>
          <w:szCs w:val="28"/>
        </w:rPr>
      </w:pPr>
      <w:r w:rsidRPr="00FF5AD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FF5AD6">
        <w:rPr>
          <w:rFonts w:ascii="Times New Roman" w:hAnsi="Times New Roman" w:cs="Times New Roman"/>
          <w:sz w:val="28"/>
          <w:szCs w:val="28"/>
        </w:rPr>
        <w:t>каверверсия</w:t>
      </w:r>
      <w:proofErr w:type="spellEnd"/>
      <w:r w:rsidRPr="00FF5AD6">
        <w:rPr>
          <w:rFonts w:ascii="Times New Roman" w:hAnsi="Times New Roman" w:cs="Times New Roman"/>
          <w:sz w:val="28"/>
          <w:szCs w:val="28"/>
        </w:rPr>
        <w:t xml:space="preserve"> </w:t>
      </w:r>
      <w:r w:rsidR="00843DE8" w:rsidRPr="00FF5A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песни Виктора Цоя «Ночь»</w:t>
      </w:r>
      <w:r w:rsidR="007D3A31" w:rsidRPr="00FF5A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которую</w:t>
      </w:r>
      <w:r w:rsidR="00843DE8" w:rsidRPr="00FF5A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сделала нижегородская панк-группа F.P.G</w:t>
      </w:r>
      <w:r w:rsidR="007D3A31" w:rsidRPr="00FF5A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более жестком </w:t>
      </w:r>
      <w:proofErr w:type="gramStart"/>
      <w:r w:rsidR="007D3A31" w:rsidRPr="00FF5A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панк-роковом</w:t>
      </w:r>
      <w:proofErr w:type="gramEnd"/>
      <w:r w:rsidR="007D3A31" w:rsidRPr="00FF5A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варианте. Но Лучше ЦОЯ ее никто не сделает.</w:t>
      </w:r>
    </w:p>
    <w:p w:rsidR="00C51B85" w:rsidRPr="000622C0" w:rsidRDefault="007D3A31" w:rsidP="001A064B">
      <w:pPr>
        <w:shd w:val="clear" w:color="auto" w:fill="FFFFFF"/>
        <w:spacing w:after="225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2C0" w:rsidRPr="00062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942DF4" w:rsidRPr="000622C0">
        <w:rPr>
          <w:rFonts w:ascii="Times New Roman" w:hAnsi="Times New Roman" w:cs="Times New Roman"/>
          <w:sz w:val="28"/>
          <w:szCs w:val="28"/>
        </w:rPr>
        <w:t>т</w:t>
      </w:r>
      <w:r w:rsidR="00C51B85" w:rsidRPr="000622C0">
        <w:rPr>
          <w:rFonts w:ascii="Times New Roman" w:hAnsi="Times New Roman" w:cs="Times New Roman"/>
          <w:sz w:val="28"/>
          <w:szCs w:val="28"/>
        </w:rPr>
        <w:t>екст, аккорды, мелодия.</w:t>
      </w:r>
    </w:p>
    <w:p w:rsidR="00C51B85" w:rsidRDefault="000622C0" w:rsidP="00197A25">
      <w:pPr>
        <w:ind w:lef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51B85">
        <w:rPr>
          <w:rFonts w:ascii="Times New Roman" w:hAnsi="Times New Roman" w:cs="Times New Roman"/>
          <w:sz w:val="28"/>
          <w:szCs w:val="28"/>
        </w:rPr>
        <w:t xml:space="preserve">Разбор кругов и </w:t>
      </w:r>
      <w:r w:rsidR="00942DF4">
        <w:rPr>
          <w:rFonts w:ascii="Times New Roman" w:hAnsi="Times New Roman" w:cs="Times New Roman"/>
          <w:sz w:val="28"/>
          <w:szCs w:val="28"/>
        </w:rPr>
        <w:t xml:space="preserve">песни под </w:t>
      </w:r>
      <w:r>
        <w:rPr>
          <w:rFonts w:ascii="Times New Roman" w:hAnsi="Times New Roman" w:cs="Times New Roman"/>
          <w:sz w:val="28"/>
          <w:szCs w:val="28"/>
        </w:rPr>
        <w:t>аккомпанемент</w:t>
      </w:r>
      <w:r w:rsidR="00942DF4">
        <w:rPr>
          <w:rFonts w:ascii="Times New Roman" w:hAnsi="Times New Roman" w:cs="Times New Roman"/>
          <w:sz w:val="28"/>
          <w:szCs w:val="28"/>
        </w:rPr>
        <w:t xml:space="preserve"> гитары</w:t>
      </w:r>
    </w:p>
    <w:p w:rsidR="001A064B" w:rsidRPr="000622C0" w:rsidRDefault="001A064B" w:rsidP="00197A25">
      <w:pPr>
        <w:ind w:left="66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2C0">
        <w:rPr>
          <w:rFonts w:ascii="Times New Roman" w:hAnsi="Times New Roman" w:cs="Times New Roman"/>
          <w:sz w:val="28"/>
          <w:szCs w:val="28"/>
        </w:rPr>
        <w:t>Видеопоказ</w:t>
      </w:r>
      <w:proofErr w:type="spellEnd"/>
      <w:r w:rsidRPr="000622C0">
        <w:rPr>
          <w:rFonts w:ascii="Times New Roman" w:hAnsi="Times New Roman" w:cs="Times New Roman"/>
          <w:sz w:val="28"/>
          <w:szCs w:val="28"/>
        </w:rPr>
        <w:t xml:space="preserve"> игры песни но с тональности</w:t>
      </w:r>
      <w:proofErr w:type="gramStart"/>
      <w:r w:rsidRPr="000622C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622C0">
        <w:rPr>
          <w:rFonts w:ascii="Times New Roman" w:hAnsi="Times New Roman" w:cs="Times New Roman"/>
          <w:sz w:val="28"/>
          <w:szCs w:val="28"/>
        </w:rPr>
        <w:t xml:space="preserve"> (до мажор)</w:t>
      </w:r>
    </w:p>
    <w:p w:rsidR="001A064B" w:rsidRDefault="001F21F4" w:rsidP="00197A25">
      <w:pPr>
        <w:ind w:left="66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1A064B">
          <w:rPr>
            <w:rStyle w:val="a5"/>
          </w:rPr>
          <w:t>https://yandex.ru/video/preview/?filmId=6311569796524323747&amp;text=%D1%82%D0%B5%D0%BA%D1%81%D1%82+%D1%81+%D0%B0%D0%BA%D0%BA%D0%BE%D1%80%D0%B4%D0%B0%D0%BC%D0%B8+%D0%BF%D0%B5%D1%81%D0%BD%D0%B8+%D0%BD%D0%BE%D1%87%D1%8C&amp;text=%D0%BF%D0</w:t>
        </w:r>
        <w:proofErr w:type="gramEnd"/>
        <w:r w:rsidR="001A064B">
          <w:rPr>
            <w:rStyle w:val="a5"/>
          </w:rPr>
          <w:t>%B5%D1%81%D0%BD%D0%B8+&amp;path=wizard&amp;parent-reqid=1586948255949558-43127449382703324400332-production-app-host-sas-web-yp-10&amp;redircnt=1586948313.1</w:t>
        </w:r>
      </w:hyperlink>
    </w:p>
    <w:p w:rsidR="001A064B" w:rsidRPr="006421DA" w:rsidRDefault="001F21F4" w:rsidP="00197A25">
      <w:pPr>
        <w:ind w:left="66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6761B9">
          <w:rPr>
            <w:rStyle w:val="a5"/>
          </w:rPr>
          <w:t>https://yandex.ru/video/preview/?filmId=1665939552415893470&amp;text=%D1%82%D0%B5%D0%BA%D1%81%D1%82+%D1%81+%D0%B0%D0%BA%D0%BA%D0%BE%D1%80%D0%B4%D0%B0%D0%BC%D0%B8+%D0%BF%D0%B5%D1%81%D0%BD%D0%B8+%D0%BD%D0%BE%D1%87%D1%8C&amp;text=%D0%BF%D</w:t>
        </w:r>
        <w:r w:rsidR="006761B9">
          <w:rPr>
            <w:rStyle w:val="a5"/>
          </w:rPr>
          <w:lastRenderedPageBreak/>
          <w:t>0</w:t>
        </w:r>
        <w:proofErr w:type="gramEnd"/>
        <w:r w:rsidR="006761B9">
          <w:rPr>
            <w:rStyle w:val="a5"/>
          </w:rPr>
          <w:t>%B5%D1%81%D0%BD%D0%B8+&amp;path=wizard&amp;parent-reqid=1586948255949558-43127449382703324400332-production-app-host-sas-web-yp-10&amp;redircnt=1586948313.1</w:t>
        </w:r>
      </w:hyperlink>
    </w:p>
    <w:p w:rsidR="007C2B13" w:rsidRPr="00F73C44" w:rsidRDefault="00197A25" w:rsidP="00A73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5F4C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F4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5C2" w:rsidRPr="006421DA">
        <w:rPr>
          <w:rFonts w:ascii="Times New Roman" w:hAnsi="Times New Roman" w:cs="Times New Roman"/>
          <w:sz w:val="28"/>
          <w:szCs w:val="28"/>
        </w:rPr>
        <w:t>Повторение песни «Завтра понедельник»</w:t>
      </w:r>
      <w:r w:rsidR="008435C2">
        <w:rPr>
          <w:rFonts w:ascii="Times New Roman" w:hAnsi="Times New Roman" w:cs="Times New Roman"/>
          <w:sz w:val="28"/>
          <w:szCs w:val="28"/>
        </w:rPr>
        <w:t xml:space="preserve"> и «На пути к любви»</w:t>
      </w:r>
    </w:p>
    <w:p w:rsidR="00197A25" w:rsidRDefault="008C7163" w:rsidP="00197A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7A25" w:rsidRPr="005F4C0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97A25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="00197A25">
        <w:rPr>
          <w:rFonts w:ascii="Times New Roman" w:hAnsi="Times New Roman" w:cs="Times New Roman"/>
          <w:sz w:val="28"/>
          <w:szCs w:val="28"/>
        </w:rPr>
        <w:t xml:space="preserve">. </w:t>
      </w:r>
      <w:r w:rsidR="00895C7E">
        <w:rPr>
          <w:rFonts w:ascii="Times New Roman" w:hAnsi="Times New Roman" w:cs="Times New Roman"/>
          <w:sz w:val="28"/>
          <w:szCs w:val="28"/>
        </w:rPr>
        <w:t xml:space="preserve">Разобрать и играть </w:t>
      </w:r>
      <w:r w:rsidR="00694BE2">
        <w:rPr>
          <w:rFonts w:ascii="Times New Roman" w:hAnsi="Times New Roman" w:cs="Times New Roman"/>
          <w:sz w:val="28"/>
          <w:szCs w:val="28"/>
        </w:rPr>
        <w:t xml:space="preserve"> новую песню</w:t>
      </w:r>
    </w:p>
    <w:p w:rsidR="00ED0806" w:rsidRPr="00ED0806" w:rsidRDefault="00ED0806" w:rsidP="00ED0806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556CC7"/>
          <w:kern w:val="36"/>
          <w:sz w:val="44"/>
          <w:szCs w:val="44"/>
          <w:lang w:eastAsia="ru-RU"/>
        </w:rPr>
      </w:pPr>
      <w:r w:rsidRPr="00ED0806">
        <w:rPr>
          <w:rFonts w:ascii="Arial" w:eastAsia="Times New Roman" w:hAnsi="Arial" w:cs="Arial"/>
          <w:color w:val="556CC7"/>
          <w:kern w:val="36"/>
          <w:sz w:val="44"/>
          <w:szCs w:val="44"/>
          <w:lang w:eastAsia="ru-RU"/>
        </w:rPr>
        <w:t>Ночь — Кино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G         </w:t>
      </w:r>
      <w:r w:rsidR="00815D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C                 </w:t>
      </w:r>
      <w:r w:rsidR="009B69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proofErr w:type="spellStart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Hm</w:t>
      </w:r>
      <w:proofErr w:type="spellEnd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B69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G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окнами солнце, за окнами свет - это день.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9B69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C </w:t>
      </w:r>
      <w:proofErr w:type="spellStart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Hm</w:t>
      </w:r>
      <w:proofErr w:type="spellEnd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9B69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G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Ну, а я всегда любил ночь.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9B69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A#  </w:t>
      </w:r>
      <w:r w:rsidR="009B69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C          </w:t>
      </w:r>
      <w:r w:rsidR="00945A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Em</w:t>
      </w:r>
      <w:r w:rsidR="006716F2" w:rsidRPr="00671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1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6716F2"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G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И это мое дело - любить ночь,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945A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A#  </w:t>
      </w:r>
      <w:r w:rsidR="00945A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C             G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И это мое право - уйти в тень.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Я люблю ночь за то, что в ней меньше машин,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Я люблю дым и пепел своих папирос,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Я люблю кухни за то, что они хранят тайны,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Я люблю свой дом, но вряд ли это всерьез.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Припев: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G     C              D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 эта ночь и ее электрический свет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G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Бьет мне в глаза,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C              D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 эта ночь и ее электрический дождь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G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Бьет мне в окно,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C              D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 эта ночь и ее электрический голос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G     </w:t>
      </w:r>
      <w:proofErr w:type="spellStart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F#m</w:t>
      </w:r>
      <w:proofErr w:type="spellEnd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proofErr w:type="spellStart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Em</w:t>
      </w:r>
      <w:proofErr w:type="spellEnd"/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Манит меня к себе,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proofErr w:type="spellStart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Cm</w:t>
      </w:r>
      <w:proofErr w:type="spellEnd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proofErr w:type="spellStart"/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>Hm</w:t>
      </w:r>
      <w:proofErr w:type="spellEnd"/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 я не знаю, как мне прожить</w:t>
      </w:r>
    </w:p>
    <w:p w:rsidR="00ED0806" w:rsidRPr="00ED080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D7        G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Следующий день.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>Я один, но это не значит, что я одинок,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>Мой магнитофон хрипит о радостях дня,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>Я помню, что завтра меня ждет несколько встреч,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кофе в известном кафе согреет меня.</w:t>
      </w:r>
    </w:p>
    <w:p w:rsidR="00ED0806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EF5059" w:rsidRPr="00FF5AD6" w:rsidRDefault="00ED0806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5AD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Припев: 2 раза</w:t>
      </w:r>
    </w:p>
    <w:p w:rsidR="00EF5059" w:rsidRDefault="00EF5059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06" w:rsidRDefault="001F21F4" w:rsidP="00ED08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1" w:history="1">
        <w:r w:rsidR="00EF5059">
          <w:rPr>
            <w:rStyle w:val="a5"/>
          </w:rPr>
          <w:t>https://amdm.ru/akkordi/kino/1257/noch/</w:t>
        </w:r>
      </w:hyperlink>
      <w:r w:rsidR="00ED0806" w:rsidRPr="00ED0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B19C5" w:rsidRPr="00507F29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</w:t>
      </w:r>
    </w:p>
    <w:p w:rsidR="008B19C5" w:rsidRDefault="008B19C5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eastAsia="Times New Roman" w:cs="Courier New"/>
          <w:sz w:val="20"/>
          <w:szCs w:val="20"/>
          <w:lang w:eastAsia="ru-RU"/>
        </w:rPr>
      </w:pPr>
    </w:p>
    <w:p w:rsidR="00507F29" w:rsidRDefault="00507F29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eastAsia="Times New Roman" w:cs="Courier New"/>
          <w:sz w:val="20"/>
          <w:szCs w:val="20"/>
          <w:lang w:eastAsia="ru-RU"/>
        </w:rPr>
      </w:pPr>
    </w:p>
    <w:p w:rsidR="00507F29" w:rsidRDefault="00507F29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eastAsia="Times New Roman" w:cs="Courier New"/>
          <w:sz w:val="20"/>
          <w:szCs w:val="20"/>
          <w:lang w:eastAsia="ru-RU"/>
        </w:rPr>
      </w:pPr>
    </w:p>
    <w:p w:rsidR="00507F29" w:rsidRDefault="00507F29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eastAsia="Times New Roman" w:cs="Courier New"/>
          <w:sz w:val="20"/>
          <w:szCs w:val="20"/>
          <w:lang w:eastAsia="ru-RU"/>
        </w:rPr>
      </w:pPr>
    </w:p>
    <w:p w:rsidR="00507F29" w:rsidRDefault="00507F29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Транспонирование в другие тональности</w:t>
      </w:r>
    </w:p>
    <w:p w:rsidR="00507F29" w:rsidRPr="00507F29" w:rsidRDefault="00507F29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За окнами солнце, за окнами свет - это день.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Ну, а я всегда любил ночь.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И это мое дело - любить ночь,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И это мое право - уйти в тень.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Я люблю ночь за то, что в ней меньше машин,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Я люблю дым и пепел своих папирос,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Я люблю кухни за то, что они хранят тайны,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Я люблю свой дом, но вряд ли это всерьез.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Припев: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C#m7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свет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глаза,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C#m7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дождь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окно,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C#m7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голос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Манит меня к себе,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я не знаю, как мне прожить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E7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Следующий день.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Я один, но это не значит, что я одинок,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Мой магнитофон хрипит о радостях дня,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Я помню, что завтра меня ждет несколько встреч,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И кофе в известном кафе согреет меня.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>Припев: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C#m7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свет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глаза,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lastRenderedPageBreak/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C#m7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дождь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окно,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C#m7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голос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G#m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Манит меня к себе,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Dm</w:t>
      </w:r>
      <w:proofErr w:type="spellEnd"/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proofErr w:type="spellStart"/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C#m</w:t>
      </w:r>
      <w:proofErr w:type="spellEnd"/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я не знаю, как мне прожить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E7</w:t>
      </w: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</w:t>
      </w:r>
      <w:r w:rsidRPr="00C82D30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</w:t>
      </w:r>
    </w:p>
    <w:p w:rsidR="00C82D30" w:rsidRPr="00C82D30" w:rsidRDefault="00C82D30" w:rsidP="00C8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C82D30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Следующий день.</w:t>
      </w:r>
    </w:p>
    <w:p w:rsidR="00C82D30" w:rsidRPr="00ED0806" w:rsidRDefault="003C1831" w:rsidP="00C82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17"/>
          <w:szCs w:val="17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C82D30" w:rsidRPr="00C82D30">
        <w:t xml:space="preserve"> </w:t>
      </w:r>
      <w:r w:rsidR="00C82D30">
        <w:rPr>
          <w:noProof/>
          <w:lang w:eastAsia="ru-RU"/>
        </w:rPr>
        <w:drawing>
          <wp:inline distT="0" distB="0" distL="0" distR="0">
            <wp:extent cx="714375" cy="762000"/>
            <wp:effectExtent l="0" t="0" r="9525" b="0"/>
            <wp:docPr id="11" name="Рисунок 11" descr="https://amdm.ru/images/chords/Cwm7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mdm.ru/images/chords/Cwm7_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D30" w:rsidRPr="00C82D30">
        <w:t xml:space="preserve"> </w:t>
      </w:r>
      <w:r w:rsidR="00C82D30">
        <w:rPr>
          <w:noProof/>
          <w:lang w:eastAsia="ru-RU"/>
        </w:rPr>
        <w:drawing>
          <wp:inline distT="0" distB="0" distL="0" distR="0">
            <wp:extent cx="714375" cy="762000"/>
            <wp:effectExtent l="0" t="0" r="9525" b="0"/>
            <wp:docPr id="12" name="Рисунок 12" descr="https://amdm.ru/images/chords/Gwm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mdm.ru/images/chords/Gwm_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831">
        <w:t xml:space="preserve"> </w:t>
      </w:r>
      <w:r>
        <w:rPr>
          <w:noProof/>
          <w:lang w:eastAsia="ru-RU"/>
        </w:rPr>
        <w:drawing>
          <wp:inline distT="0" distB="0" distL="0" distR="0">
            <wp:extent cx="714375" cy="762000"/>
            <wp:effectExtent l="0" t="0" r="9525" b="0"/>
            <wp:docPr id="13" name="Рисунок 13" descr="https://amdm.ru/images/chords/Cwm7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amdm.ru/images/chords/Cwm7_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831">
        <w:t xml:space="preserve"> </w:t>
      </w:r>
      <w:r>
        <w:rPr>
          <w:noProof/>
          <w:lang w:eastAsia="ru-RU"/>
        </w:rPr>
        <w:drawing>
          <wp:inline distT="0" distB="0" distL="0" distR="0">
            <wp:extent cx="714375" cy="762000"/>
            <wp:effectExtent l="0" t="0" r="9525" b="0"/>
            <wp:docPr id="14" name="Рисунок 14" descr="https://amdm.ru/images/chords/Fwm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mdm.ru/images/chords/Fwm_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831">
        <w:t xml:space="preserve"> </w:t>
      </w:r>
      <w:r>
        <w:rPr>
          <w:noProof/>
          <w:lang w:eastAsia="ru-RU"/>
        </w:rPr>
        <w:drawing>
          <wp:inline distT="0" distB="0" distL="0" distR="0">
            <wp:extent cx="714375" cy="762000"/>
            <wp:effectExtent l="0" t="0" r="9525" b="0"/>
            <wp:docPr id="15" name="Рисунок 15" descr="https://amdm.ru/images/chords/E7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amdm.ru/images/chords/E7_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806" w:rsidRPr="00ED0806" w:rsidRDefault="001F21F4" w:rsidP="00ED0806">
      <w:pPr>
        <w:spacing w:before="45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547.5pt;height:.75pt" o:hrpct="0" o:hralign="center" o:hrstd="t" o:hrnoshade="t" o:hr="t" fillcolor="#555" stroked="f"/>
        </w:pict>
      </w:r>
    </w:p>
    <w:p w:rsidR="00ED0806" w:rsidRPr="00ED0806" w:rsidRDefault="00ED0806" w:rsidP="00ED0806">
      <w:pPr>
        <w:shd w:val="clear" w:color="auto" w:fill="FFFFFF"/>
        <w:spacing w:after="225" w:line="240" w:lineRule="auto"/>
        <w:outlineLvl w:val="1"/>
        <w:rPr>
          <w:rFonts w:ascii="Arial" w:eastAsia="Times New Roman" w:hAnsi="Arial" w:cs="Arial"/>
          <w:sz w:val="35"/>
          <w:szCs w:val="35"/>
          <w:lang w:eastAsia="ru-RU"/>
        </w:rPr>
      </w:pPr>
      <w:r w:rsidRPr="00ED0806">
        <w:rPr>
          <w:rFonts w:ascii="Arial" w:eastAsia="Times New Roman" w:hAnsi="Arial" w:cs="Arial"/>
          <w:sz w:val="35"/>
          <w:szCs w:val="35"/>
          <w:lang w:eastAsia="ru-RU"/>
        </w:rPr>
        <w:t>Ночь, аккорды:</w:t>
      </w:r>
    </w:p>
    <w:p w:rsidR="00ED0806" w:rsidRPr="00ED0806" w:rsidRDefault="00ED0806" w:rsidP="00ED0806">
      <w:pPr>
        <w:shd w:val="clear" w:color="auto" w:fill="FFFFFF"/>
        <w:spacing w:after="225" w:line="345" w:lineRule="atLeast"/>
        <w:rPr>
          <w:rFonts w:ascii="Arial" w:eastAsia="Times New Roman" w:hAnsi="Arial" w:cs="Arial"/>
          <w:sz w:val="26"/>
          <w:szCs w:val="26"/>
          <w:lang w:eastAsia="ru-RU"/>
        </w:rPr>
      </w:pP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18367724" wp14:editId="7C854B9C">
            <wp:extent cx="514350" cy="762000"/>
            <wp:effectExtent l="0" t="0" r="0" b="0"/>
            <wp:docPr id="10" name="Рисунок 10" descr="http://www.guitarmusic.ru/_chords/ad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uitarmusic.ru/_chords/adz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54F3742F" wp14:editId="1ABD12A8">
            <wp:extent cx="514350" cy="762000"/>
            <wp:effectExtent l="0" t="0" r="0" b="0"/>
            <wp:docPr id="9" name="Рисунок 9" descr="http://www.guitarmusic.ru/_chords/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uitarmusic.ru/_chords/c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70893BCD" wp14:editId="5BC808BA">
            <wp:extent cx="514350" cy="762000"/>
            <wp:effectExtent l="0" t="0" r="0" b="0"/>
            <wp:docPr id="8" name="Рисунок 8" descr="http://www.guitarmusic.ru/_chords/cm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uitarmusic.ru/_chords/cm-3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5A1B9A04" wp14:editId="6FF07AF2">
            <wp:extent cx="514350" cy="762000"/>
            <wp:effectExtent l="0" t="0" r="0" b="0"/>
            <wp:docPr id="7" name="Рисунок 7" descr="http://www.guitarmusic.ru/_chords/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guitarmusic.ru/_chords/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0EFC389D" wp14:editId="7D149953">
            <wp:extent cx="514350" cy="762000"/>
            <wp:effectExtent l="0" t="0" r="0" b="0"/>
            <wp:docPr id="6" name="Рисунок 6" descr="http://www.guitarmusic.ru/_chords/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guitarmusic.ru/_chords/d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6C26D27B" wp14:editId="2865991E">
            <wp:extent cx="514350" cy="762000"/>
            <wp:effectExtent l="0" t="0" r="0" b="0"/>
            <wp:docPr id="5" name="Рисунок 5" descr="http://www.guitarmusic.ru/_chords/e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guitarmusic.ru/_chords/em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1795C3F4" wp14:editId="678B30C5">
            <wp:extent cx="514350" cy="762000"/>
            <wp:effectExtent l="0" t="0" r="0" b="0"/>
            <wp:docPr id="4" name="Рисунок 4" descr="http://www.guitarmusic.ru/_chords/fdzm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guitarmusic.ru/_chords/fdzm-2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03F4BDCA" wp14:editId="5F21A5D4">
            <wp:extent cx="514350" cy="762000"/>
            <wp:effectExtent l="0" t="0" r="0" b="0"/>
            <wp:docPr id="3" name="Рисунок 3" descr="http://www.guitarmusic.ru/_chords/g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guitarmusic.ru/_chords/g-3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806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D0806">
        <w:rPr>
          <w:rFonts w:ascii="Arial" w:eastAsia="Times New Roman" w:hAnsi="Arial" w:cs="Arial"/>
          <w:noProof/>
          <w:sz w:val="26"/>
          <w:szCs w:val="26"/>
          <w:lang w:eastAsia="ru-RU"/>
        </w:rPr>
        <w:drawing>
          <wp:inline distT="0" distB="0" distL="0" distR="0" wp14:anchorId="5F69DFA4" wp14:editId="7BB58DDC">
            <wp:extent cx="514350" cy="762000"/>
            <wp:effectExtent l="0" t="0" r="0" b="0"/>
            <wp:docPr id="2" name="Рисунок 2" descr="http://www.guitarmusic.ru/_chords/hm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guitarmusic.ru/_chords/hm-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proofErr w:type="gram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</w:t>
      </w:r>
      <w:proofErr w:type="spellEnd"/>
      <w:proofErr w:type="gram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За окнами солнце, за окнами свет - это день.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</w:t>
      </w:r>
      <w:proofErr w:type="spellStart"/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proofErr w:type="gram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</w:t>
      </w:r>
      <w:proofErr w:type="spellEnd"/>
      <w:proofErr w:type="gram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Ну, а я всегда любил ночь.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A#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Em</w:t>
      </w:r>
      <w:proofErr w:type="spell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И это мое дело - любить ночь,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A#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И это мое право - уйти в тень.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proofErr w:type="gram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</w:t>
      </w:r>
      <w:proofErr w:type="spellEnd"/>
      <w:proofErr w:type="gram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Я люблю ночь за то, что в ней меньше машин,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proofErr w:type="gram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</w:t>
      </w:r>
      <w:proofErr w:type="spellEnd"/>
      <w:proofErr w:type="gram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Я люблю дым и пепел своих папирос,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A#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Em</w:t>
      </w:r>
      <w:proofErr w:type="spell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Я люблю кухни за то, что они хранят тайны,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A#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Я люблю свой дом, но вряд ли это всерьез.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Припев: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m7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свет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глаза,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m7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дождь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окно,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="009A0433">
        <w:rPr>
          <w:rFonts w:eastAsia="Times New Roman" w:cs="Courier New"/>
          <w:sz w:val="20"/>
          <w:szCs w:val="20"/>
          <w:lang w:eastAsia="ru-RU"/>
        </w:rPr>
        <w:t>Н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m7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голос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lastRenderedPageBreak/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Em</w:t>
      </w:r>
      <w:proofErr w:type="spell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Манит меня к себе,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Cm</w:t>
      </w:r>
      <w:proofErr w:type="spell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proofErr w:type="spellStart"/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proofErr w:type="gram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</w:t>
      </w:r>
      <w:proofErr w:type="spellEnd"/>
      <w:proofErr w:type="gram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я не знаю, как мне прожить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D7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Следующий день.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Bm</w:t>
      </w:r>
      <w:proofErr w:type="spell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Я один, но это не значит, что я одинок,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Bm</w:t>
      </w:r>
      <w:proofErr w:type="spell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Мой магнитофон хрипит о радостях дня,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A#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Em</w:t>
      </w:r>
      <w:proofErr w:type="spell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Я помню, что завтра меня ждет несколько встреч,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A#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И кофе в известном кафе согреет меня.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>Припев: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m7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свет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глаза,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m7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дождь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Бьет мне в окно,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 </w:t>
      </w:r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m7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эта ночь и ее электрический голос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F#m</w:t>
      </w:r>
      <w:proofErr w:type="spell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Em</w:t>
      </w:r>
      <w:proofErr w:type="spell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Манит меня к себе,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</w:t>
      </w:r>
      <w:proofErr w:type="spell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Cm</w:t>
      </w:r>
      <w:proofErr w:type="spellEnd"/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        </w:t>
      </w:r>
      <w:proofErr w:type="spellStart"/>
      <w:r w:rsidR="009A0433">
        <w:rPr>
          <w:rFonts w:eastAsia="Times New Roman" w:cs="Courier New"/>
          <w:b/>
          <w:bCs/>
          <w:bdr w:val="none" w:sz="0" w:space="0" w:color="auto" w:frame="1"/>
          <w:lang w:eastAsia="ru-RU"/>
        </w:rPr>
        <w:t>Н</w:t>
      </w:r>
      <w:proofErr w:type="gramStart"/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m</w:t>
      </w:r>
      <w:proofErr w:type="spellEnd"/>
      <w:proofErr w:type="gramEnd"/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И я не знаю, как мне прожить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D7</w:t>
      </w: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   </w:t>
      </w:r>
      <w:r w:rsidRPr="003E0ECA">
        <w:rPr>
          <w:rFonts w:ascii="Courier" w:eastAsia="Times New Roman" w:hAnsi="Courier" w:cs="Courier New"/>
          <w:b/>
          <w:bCs/>
          <w:bdr w:val="none" w:sz="0" w:space="0" w:color="auto" w:frame="1"/>
          <w:lang w:eastAsia="ru-RU"/>
        </w:rPr>
        <w:t>G</w:t>
      </w:r>
    </w:p>
    <w:p w:rsidR="003E0ECA" w:rsidRPr="003E0ECA" w:rsidRDefault="003E0ECA" w:rsidP="003E0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urier" w:eastAsia="Times New Roman" w:hAnsi="Courier" w:cs="Courier New"/>
          <w:sz w:val="20"/>
          <w:szCs w:val="20"/>
          <w:lang w:eastAsia="ru-RU"/>
        </w:rPr>
      </w:pPr>
      <w:r w:rsidRPr="003E0ECA">
        <w:rPr>
          <w:rFonts w:ascii="Courier" w:eastAsia="Times New Roman" w:hAnsi="Courier" w:cs="Courier New"/>
          <w:sz w:val="20"/>
          <w:szCs w:val="20"/>
          <w:lang w:eastAsia="ru-RU"/>
        </w:rPr>
        <w:t xml:space="preserve">        Следующий день.</w:t>
      </w:r>
    </w:p>
    <w:p w:rsidR="00ED0806" w:rsidRPr="00ED0806" w:rsidRDefault="001F21F4" w:rsidP="003E0ECA">
      <w:pPr>
        <w:rPr>
          <w:rFonts w:ascii="Times New Roman" w:hAnsi="Times New Roman" w:cs="Times New Roman"/>
          <w:sz w:val="24"/>
          <w:szCs w:val="24"/>
        </w:rPr>
      </w:pPr>
      <w:hyperlink r:id="rId25" w:tgtFrame="_blank" w:tooltip="Google Plus" w:history="1">
        <w:r w:rsidR="003E0ECA" w:rsidRPr="003E0ECA">
          <w:rPr>
            <w:rFonts w:ascii="Arial" w:eastAsia="Times New Roman" w:hAnsi="Arial" w:cs="Arial"/>
            <w:color w:val="437CBF"/>
            <w:sz w:val="17"/>
            <w:szCs w:val="17"/>
            <w:u w:val="single"/>
            <w:bdr w:val="none" w:sz="0" w:space="0" w:color="auto" w:frame="1"/>
            <w:shd w:val="clear" w:color="auto" w:fill="C25234"/>
            <w:lang w:eastAsia="ru-RU"/>
          </w:rPr>
          <w:br/>
        </w:r>
      </w:hyperlink>
    </w:p>
    <w:p w:rsidR="00C902FE" w:rsidRDefault="006D77D1"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05500" cy="8353425"/>
            <wp:effectExtent l="0" t="0" r="0" b="9525"/>
            <wp:docPr id="1" name="Рисунок 1" descr="C:\Users\Регина Стрих\Desktop\Дистанционное обучение\ПОЙ, ГИТАРА\септаккорды с барр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гина Стрих\Desktop\Дистанционное обучение\ПОЙ, ГИТАРА\септаккорды с баррэ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0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1F4" w:rsidRDefault="001F21F4" w:rsidP="008B19C5">
      <w:pPr>
        <w:spacing w:after="0" w:line="240" w:lineRule="auto"/>
      </w:pPr>
      <w:r>
        <w:separator/>
      </w:r>
    </w:p>
  </w:endnote>
  <w:endnote w:type="continuationSeparator" w:id="0">
    <w:p w:rsidR="001F21F4" w:rsidRDefault="001F21F4" w:rsidP="008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1F4" w:rsidRDefault="001F21F4" w:rsidP="008B19C5">
      <w:pPr>
        <w:spacing w:after="0" w:line="240" w:lineRule="auto"/>
      </w:pPr>
      <w:r>
        <w:separator/>
      </w:r>
    </w:p>
  </w:footnote>
  <w:footnote w:type="continuationSeparator" w:id="0">
    <w:p w:rsidR="001F21F4" w:rsidRDefault="001F21F4" w:rsidP="008B19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97"/>
    <w:rsid w:val="000622C0"/>
    <w:rsid w:val="001101F8"/>
    <w:rsid w:val="0014332F"/>
    <w:rsid w:val="00197A25"/>
    <w:rsid w:val="001A064B"/>
    <w:rsid w:val="001F21F4"/>
    <w:rsid w:val="003C1831"/>
    <w:rsid w:val="003E0ECA"/>
    <w:rsid w:val="004F174C"/>
    <w:rsid w:val="00507F29"/>
    <w:rsid w:val="006716F2"/>
    <w:rsid w:val="006761B9"/>
    <w:rsid w:val="00694BE2"/>
    <w:rsid w:val="006D77D1"/>
    <w:rsid w:val="007976E6"/>
    <w:rsid w:val="007C2B13"/>
    <w:rsid w:val="007D3A31"/>
    <w:rsid w:val="00815D9B"/>
    <w:rsid w:val="008435C2"/>
    <w:rsid w:val="00843DE8"/>
    <w:rsid w:val="00845846"/>
    <w:rsid w:val="0086144E"/>
    <w:rsid w:val="00895C7E"/>
    <w:rsid w:val="008B19C5"/>
    <w:rsid w:val="008C7163"/>
    <w:rsid w:val="00906390"/>
    <w:rsid w:val="00942DF4"/>
    <w:rsid w:val="00945A0D"/>
    <w:rsid w:val="009A0433"/>
    <w:rsid w:val="009B6936"/>
    <w:rsid w:val="009E12A8"/>
    <w:rsid w:val="00A54F44"/>
    <w:rsid w:val="00A73EB7"/>
    <w:rsid w:val="00AC7185"/>
    <w:rsid w:val="00C51B85"/>
    <w:rsid w:val="00C82D30"/>
    <w:rsid w:val="00C902FE"/>
    <w:rsid w:val="00D0161D"/>
    <w:rsid w:val="00D21197"/>
    <w:rsid w:val="00DD0522"/>
    <w:rsid w:val="00ED0806"/>
    <w:rsid w:val="00EF5059"/>
    <w:rsid w:val="00F73C44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08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08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7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6144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61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08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08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D08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080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kk-song-chords">
    <w:name w:val="kk-song-chords"/>
    <w:basedOn w:val="a"/>
    <w:rsid w:val="00ED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hare-btnwrap">
    <w:name w:val="b-share-btn__wrap"/>
    <w:basedOn w:val="a0"/>
    <w:rsid w:val="003E0ECA"/>
  </w:style>
  <w:style w:type="character" w:customStyle="1" w:styleId="b-share-counter">
    <w:name w:val="b-share-counter"/>
    <w:basedOn w:val="a0"/>
    <w:rsid w:val="003E0ECA"/>
  </w:style>
  <w:style w:type="paragraph" w:styleId="a7">
    <w:name w:val="header"/>
    <w:basedOn w:val="a"/>
    <w:link w:val="a8"/>
    <w:uiPriority w:val="99"/>
    <w:unhideWhenUsed/>
    <w:rsid w:val="008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19C5"/>
  </w:style>
  <w:style w:type="paragraph" w:styleId="a9">
    <w:name w:val="footer"/>
    <w:basedOn w:val="a"/>
    <w:link w:val="aa"/>
    <w:uiPriority w:val="99"/>
    <w:unhideWhenUsed/>
    <w:rsid w:val="008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1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08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08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7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6144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61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08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08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D08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080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kk-song-chords">
    <w:name w:val="kk-song-chords"/>
    <w:basedOn w:val="a"/>
    <w:rsid w:val="00ED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hare-btnwrap">
    <w:name w:val="b-share-btn__wrap"/>
    <w:basedOn w:val="a0"/>
    <w:rsid w:val="003E0ECA"/>
  </w:style>
  <w:style w:type="character" w:customStyle="1" w:styleId="b-share-counter">
    <w:name w:val="b-share-counter"/>
    <w:basedOn w:val="a0"/>
    <w:rsid w:val="003E0ECA"/>
  </w:style>
  <w:style w:type="paragraph" w:styleId="a7">
    <w:name w:val="header"/>
    <w:basedOn w:val="a"/>
    <w:link w:val="a8"/>
    <w:uiPriority w:val="99"/>
    <w:unhideWhenUsed/>
    <w:rsid w:val="008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19C5"/>
  </w:style>
  <w:style w:type="paragraph" w:styleId="a9">
    <w:name w:val="footer"/>
    <w:basedOn w:val="a"/>
    <w:link w:val="aa"/>
    <w:uiPriority w:val="99"/>
    <w:unhideWhenUsed/>
    <w:rsid w:val="008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1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11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2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5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roduktor.net/kino/pesnja-noch/" TargetMode="External"/><Relationship Id="rId13" Type="http://schemas.openxmlformats.org/officeDocument/2006/relationships/image" Target="media/image2.gif"/><Relationship Id="rId18" Type="http://schemas.openxmlformats.org/officeDocument/2006/relationships/image" Target="media/image7.gif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0.gif"/><Relationship Id="rId7" Type="http://schemas.openxmlformats.org/officeDocument/2006/relationships/hyperlink" Target="https://reproduktor.net/kino/pesnja-noch/" TargetMode="External"/><Relationship Id="rId12" Type="http://schemas.openxmlformats.org/officeDocument/2006/relationships/image" Target="media/image1.gif"/><Relationship Id="rId17" Type="http://schemas.openxmlformats.org/officeDocument/2006/relationships/image" Target="media/image6.gif"/><Relationship Id="rId25" Type="http://schemas.openxmlformats.org/officeDocument/2006/relationships/hyperlink" Target="https://share.yandex.net/go.xml?service=gplus&amp;url=https%3A%2F%2Famdm.ru%2Fakkordi%2Fkino%2F1257%2Fnoch%2F&amp;title=%D0%92%D0%B8%D0%BA%D1%82%D0%BE%D1%80%20%D0%A6%D0%BE%D0%B9%20-%20%D0%9D%D0%BE%D1%87%D1%8C%2C%20%D0%B0%D0%BA%D0%BA%D0%BE%D1%80%D0%B4%D1%8B%20%D0%B4%D0%BB%D1%8F%20%D0%B3%D0%B8%D1%82%D0%B0%D1%80%D1%8B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gif"/><Relationship Id="rId20" Type="http://schemas.openxmlformats.org/officeDocument/2006/relationships/image" Target="media/image9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amdm.ru/akkordi/kino/1257/noch/" TargetMode="External"/><Relationship Id="rId24" Type="http://schemas.openxmlformats.org/officeDocument/2006/relationships/image" Target="media/image13.gif"/><Relationship Id="rId5" Type="http://schemas.openxmlformats.org/officeDocument/2006/relationships/footnotes" Target="footnotes.xml"/><Relationship Id="rId15" Type="http://schemas.openxmlformats.org/officeDocument/2006/relationships/image" Target="media/image4.gif"/><Relationship Id="rId23" Type="http://schemas.openxmlformats.org/officeDocument/2006/relationships/image" Target="media/image12.gif"/><Relationship Id="rId28" Type="http://schemas.openxmlformats.org/officeDocument/2006/relationships/theme" Target="theme/theme1.xml"/><Relationship Id="rId10" Type="http://schemas.openxmlformats.org/officeDocument/2006/relationships/hyperlink" Target="https://yandex.ru/video/preview/?filmId=1665939552415893470&amp;text=%D1%82%D0%B5%D0%BA%D1%81%D1%82+%D1%81+%D0%B0%D0%BA%D0%BA%D0%BE%D1%80%D0%B4%D0%B0%D0%BC%D0%B8+%D0%BF%D0%B5%D1%81%D0%BD%D0%B8+%D0%BD%D0%BE%D1%87%D1%8C&amp;text=%D0%BF%D0%B5%D1%81%D0%BD%D0%B8+&amp;path=wizard&amp;parent-reqid=1586948255949558-43127449382703324400332-production-app-host-sas-web-yp-10&amp;redircnt=1586948313.1" TargetMode="External"/><Relationship Id="rId19" Type="http://schemas.openxmlformats.org/officeDocument/2006/relationships/image" Target="media/image8.gif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6311569796524323747&amp;text=%D1%82%D0%B5%D0%BA%D1%81%D1%82+%D1%81+%D0%B0%D0%BA%D0%BA%D0%BE%D1%80%D0%B4%D0%B0%D0%BC%D0%B8+%D0%BF%D0%B5%D1%81%D0%BD%D0%B8+%D0%BD%D0%BE%D1%87%D1%8C&amp;text=%D0%BF%D0%B5%D1%81%D0%BD%D0%B8+&amp;path=wizard&amp;parent-reqid=1586948255949558-43127449382703324400332-production-app-host-sas-web-yp-10&amp;redircnt=1586948313.1" TargetMode="External"/><Relationship Id="rId14" Type="http://schemas.openxmlformats.org/officeDocument/2006/relationships/image" Target="media/image3.gif"/><Relationship Id="rId22" Type="http://schemas.openxmlformats.org/officeDocument/2006/relationships/image" Target="media/image11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6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12</cp:revision>
  <dcterms:created xsi:type="dcterms:W3CDTF">2020-04-15T09:04:00Z</dcterms:created>
  <dcterms:modified xsi:type="dcterms:W3CDTF">2020-04-20T16:04:00Z</dcterms:modified>
</cp:coreProperties>
</file>